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05" w:rsidRPr="00C823B5" w:rsidRDefault="002B5C05" w:rsidP="002B5C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Andijon davlat universiteti </w:t>
      </w:r>
    </w:p>
    <w:p w:rsidR="002B5C05" w:rsidRPr="00C823B5" w:rsidRDefault="00C823B5" w:rsidP="002B5C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Tabiiy</w:t>
      </w:r>
      <w:r w:rsidR="004C5FF6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fanlar</w:t>
      </w:r>
      <w:r w:rsidR="004C5FF6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B5C05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fakultetining</w:t>
      </w:r>
    </w:p>
    <w:p w:rsidR="002B5C05" w:rsidRPr="00C823B5" w:rsidRDefault="0006668C" w:rsidP="002B5C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5630100</w:t>
      </w:r>
      <w:r w:rsidR="004C5FF6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="00C823B5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Ekologiya</w:t>
      </w:r>
      <w:r w:rsidR="004C5FF6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C823B5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va</w:t>
      </w:r>
      <w:r w:rsidR="004C5FF6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C823B5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atrof</w:t>
      </w:r>
      <w:r w:rsidR="004C5FF6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C823B5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muhit</w:t>
      </w:r>
      <w:r w:rsidR="004C5FF6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C823B5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muhofazasi</w:t>
      </w:r>
      <w:r w:rsidR="004C5FF6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B5C05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ta’lim yo‘nalishi</w:t>
      </w:r>
    </w:p>
    <w:p w:rsidR="002B5C05" w:rsidRPr="00C823B5" w:rsidRDefault="00294BF6" w:rsidP="002B5C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202</w:t>
      </w:r>
      <w:r w:rsidR="00541ED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-202</w:t>
      </w:r>
      <w:r w:rsidR="00541ED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B5C05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o‘quv yilida bitiruvchi talabalari uchun tashkil etilayotgan</w:t>
      </w:r>
    </w:p>
    <w:p w:rsidR="002B5C05" w:rsidRPr="00C823B5" w:rsidRDefault="002B5C05" w:rsidP="002B5C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Yakuniy Davlat attestatsiyasi sinovlarini </w:t>
      </w:r>
      <w:proofErr w:type="spellStart"/>
      <w:r w:rsidR="00B00B21">
        <w:rPr>
          <w:rFonts w:ascii="Times New Roman" w:hAnsi="Times New Roman" w:cs="Times New Roman"/>
          <w:b/>
          <w:sz w:val="24"/>
          <w:szCs w:val="24"/>
          <w:lang w:val="en-US"/>
        </w:rPr>
        <w:t>umum</w:t>
      </w:r>
      <w:r w:rsidR="0006668C">
        <w:rPr>
          <w:rFonts w:ascii="Times New Roman" w:hAnsi="Times New Roman" w:cs="Times New Roman"/>
          <w:b/>
          <w:sz w:val="24"/>
          <w:szCs w:val="24"/>
          <w:lang w:val="en-US"/>
        </w:rPr>
        <w:t>kasbi</w:t>
      </w:r>
      <w:r w:rsidR="00B00B2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spellEnd"/>
      <w:r w:rsidR="000666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fanlaridan tuzilgan savollar</w:t>
      </w:r>
      <w:bookmarkStart w:id="0" w:name="_GoBack"/>
      <w:bookmarkEnd w:id="0"/>
    </w:p>
    <w:p w:rsidR="002B5C05" w:rsidRPr="00C823B5" w:rsidRDefault="002B5C05" w:rsidP="002B5C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B A N K I</w:t>
      </w:r>
    </w:p>
    <w:p w:rsidR="002B5C05" w:rsidRPr="00C823B5" w:rsidRDefault="00CE6A4E" w:rsidP="00CE6A4E">
      <w:pPr>
        <w:pStyle w:val="a4"/>
        <w:numPr>
          <w:ilvl w:val="0"/>
          <w:numId w:val="5"/>
        </w:numPr>
        <w:spacing w:after="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proofErr w:type="spellStart"/>
      <w:r w:rsidRPr="00C823B5">
        <w:rPr>
          <w:rFonts w:ascii="Times New Roman" w:hAnsi="Times New Roman" w:cs="Times New Roman"/>
          <w:b/>
          <w:sz w:val="24"/>
          <w:szCs w:val="24"/>
          <w:lang w:val="en-US"/>
        </w:rPr>
        <w:t>BIOEKOLOGIYA</w:t>
      </w:r>
      <w:proofErr w:type="spellEnd"/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FANI BO’YICHA: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2B5C05" w:rsidRPr="00C823B5" w:rsidTr="00C47F4F">
        <w:tc>
          <w:tcPr>
            <w:tcW w:w="704" w:type="dxa"/>
          </w:tcPr>
          <w:p w:rsidR="002B5C05" w:rsidRPr="00C823B5" w:rsidRDefault="002B5C05" w:rsidP="00C4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2B5C05" w:rsidRPr="00C823B5" w:rsidRDefault="002B5C05" w:rsidP="00C4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2B5C05" w:rsidRPr="00B00B21" w:rsidTr="00C47F4F">
        <w:tc>
          <w:tcPr>
            <w:tcW w:w="704" w:type="dxa"/>
          </w:tcPr>
          <w:p w:rsidR="002B5C05" w:rsidRPr="00C823B5" w:rsidRDefault="004C5FF6" w:rsidP="004C5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789" w:type="dxa"/>
          </w:tcPr>
          <w:p w:rsidR="002B5C05" w:rsidRPr="00C823B5" w:rsidRDefault="00D34C9C" w:rsidP="0013019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O’simliklar ekologiyasi fanining rivojlanish tarixi, maqsadi va vazifalari, boshqa fanlar bilan o’zaro bog’liqligi va metodlari</w:t>
            </w:r>
          </w:p>
        </w:tc>
      </w:tr>
      <w:tr w:rsidR="002B5C05" w:rsidRPr="00B00B21" w:rsidTr="00C47F4F">
        <w:tc>
          <w:tcPr>
            <w:tcW w:w="704" w:type="dxa"/>
          </w:tcPr>
          <w:p w:rsidR="002B5C05" w:rsidRPr="00C823B5" w:rsidRDefault="004C5FF6" w:rsidP="004C5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789" w:type="dxa"/>
          </w:tcPr>
          <w:p w:rsidR="002B5C05" w:rsidRPr="00C823B5" w:rsidRDefault="00D34C9C" w:rsidP="001301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O’simliklarning atrof-muhit bilan o’zaro munosabati</w:t>
            </w:r>
          </w:p>
        </w:tc>
      </w:tr>
      <w:tr w:rsidR="002B5C05" w:rsidRPr="00C823B5" w:rsidTr="00C47F4F">
        <w:tc>
          <w:tcPr>
            <w:tcW w:w="704" w:type="dxa"/>
          </w:tcPr>
          <w:p w:rsidR="002B5C05" w:rsidRPr="00C823B5" w:rsidRDefault="004C5FF6" w:rsidP="004C5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789" w:type="dxa"/>
          </w:tcPr>
          <w:p w:rsidR="002B5C05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O’simliklar va y</w:t>
            </w: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ashash muhitlari</w:t>
            </w:r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Muxit va ekologik omillar.</w:t>
            </w:r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Yorug’likning o’simliklar hayotidagi o’rni</w:t>
            </w:r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Yorug’lik ekologik omil sifatida.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Issiqlikning o’</w:t>
            </w:r>
            <w:proofErr w:type="spellStart"/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simliklar</w:t>
            </w:r>
            <w:proofErr w:type="spellEnd"/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hayoti</w:t>
            </w:r>
            <w:proofErr w:type="spellEnd"/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uchun</w:t>
            </w:r>
            <w:proofErr w:type="spellEnd"/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zarurlig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Namlikka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nisbatan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o’simliklarning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guruxlari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O’simliklar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hayoti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uchun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azot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kislorod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karbonat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angidrid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gazlarining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ahamiyati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O’simliklarning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shamol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yordamida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changlanishga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tarqalishga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nisbatan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moslanishlari</w:t>
            </w:r>
            <w:proofErr w:type="spellEnd"/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Turli tuproq xossalariga ko’ra ekologik guruxlari.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Tuproq unumdorligi va tuzga chidamlilik.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O’simliklarning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bir-biriga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bevosita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bilvosita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ta’siri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O’simliklar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o’rtasidagi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munosabatlarning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shakllari</w:t>
            </w:r>
            <w:proofErr w:type="spellEnd"/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O’simliklardagi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fasliy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o’zgarishlar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O’simliklardagi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fazalar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ularga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iqlimning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ta’siri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O’simliklarning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hayotiy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yoshga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nisbatan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holatlari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omillarning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yoshdagi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o’simliklarga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ta’siri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O’simliklarning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hayotiy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shakllari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xilma-xilligi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O’simliklar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Hayvonlar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ekologiyasining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rivojlanish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tarixi</w:t>
            </w:r>
            <w:proofErr w:type="spellEnd"/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quruqlik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hayvonlarining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yashash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omili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8789" w:type="dxa"/>
          </w:tcPr>
          <w:p w:rsidR="004C5FF6" w:rsidRPr="00C823B5" w:rsidRDefault="00C823B5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Hayvonlarga</w:t>
            </w:r>
            <w:r w:rsidR="00D34C9C"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</w:t>
            </w:r>
            <w:r w:rsidR="00D34C9C"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ssiqlik omilining ekologik ahamiyati.</w:t>
            </w:r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Populyatsiya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ta’limot</w:t>
            </w:r>
            <w:proofErr w:type="spellEnd"/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Populyatsiyalardagi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dinamik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jarayonlar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Turlararo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munosabatlarning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kelib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chiqishi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tasnifi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Simbiotik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antogonistik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munosabatlar</w:t>
            </w:r>
            <w:proofErr w:type="spellEnd"/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Ekosistema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tushunchasi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klassifikatsiyasi</w:t>
            </w:r>
            <w:proofErr w:type="spellEnd"/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Biogeotsenozlarning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tarkibiy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qismi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Hayvonlarning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muxit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qiluvchi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xususiyatlari</w:t>
            </w:r>
            <w:proofErr w:type="spellEnd"/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Ekologik suksessiya.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Inson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faoliyatining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hayvonot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dunyosiga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ta’siri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33</w:t>
            </w:r>
          </w:p>
        </w:tc>
        <w:tc>
          <w:tcPr>
            <w:tcW w:w="8789" w:type="dxa"/>
          </w:tcPr>
          <w:p w:rsidR="004C5FF6" w:rsidRPr="00C823B5" w:rsidRDefault="00D34C9C" w:rsidP="001301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Hayvonot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dunyosini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muhofaza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qilishning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asosiy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vazifalari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34</w:t>
            </w:r>
          </w:p>
        </w:tc>
        <w:tc>
          <w:tcPr>
            <w:tcW w:w="8789" w:type="dxa"/>
          </w:tcPr>
          <w:p w:rsidR="004C5FF6" w:rsidRPr="00C823B5" w:rsidRDefault="00046AD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Biogen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almashinuvida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mikroorganizmlar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35</w:t>
            </w:r>
          </w:p>
        </w:tc>
        <w:tc>
          <w:tcPr>
            <w:tcW w:w="8789" w:type="dxa"/>
          </w:tcPr>
          <w:p w:rsidR="004C5FF6" w:rsidRPr="00C823B5" w:rsidRDefault="00046ADC" w:rsidP="001301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Mikroorganizmlar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autekologiyasi</w:t>
            </w:r>
            <w:proofErr w:type="spellEnd"/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8789" w:type="dxa"/>
          </w:tcPr>
          <w:p w:rsidR="004C5FF6" w:rsidRPr="00C823B5" w:rsidRDefault="00046AD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Haroratga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bo’lgan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munosabatiga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ko’ra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mikroorganizmlarning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guruxlari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37</w:t>
            </w:r>
          </w:p>
        </w:tc>
        <w:tc>
          <w:tcPr>
            <w:tcW w:w="8789" w:type="dxa"/>
          </w:tcPr>
          <w:p w:rsidR="004C5FF6" w:rsidRPr="00C823B5" w:rsidRDefault="00046AD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Mikroorganizmlarning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ekosistemada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tutgan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o’rni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guruxlari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38</w:t>
            </w:r>
          </w:p>
        </w:tc>
        <w:tc>
          <w:tcPr>
            <w:tcW w:w="8789" w:type="dxa"/>
          </w:tcPr>
          <w:p w:rsidR="004C5FF6" w:rsidRPr="00C823B5" w:rsidRDefault="00046ADC" w:rsidP="001301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Mikroorganizmlarning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organizmlar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aloqasi</w:t>
            </w:r>
            <w:proofErr w:type="spellEnd"/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39</w:t>
            </w:r>
          </w:p>
        </w:tc>
        <w:tc>
          <w:tcPr>
            <w:tcW w:w="8789" w:type="dxa"/>
          </w:tcPr>
          <w:p w:rsidR="004C5FF6" w:rsidRPr="00C823B5" w:rsidRDefault="00046AD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Mikroorganizmlarning ekologik va sistematik guruxlari, oziqlanishi va shu asosda ekologik guruxlarga bo’linishi.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8789" w:type="dxa"/>
          </w:tcPr>
          <w:p w:rsidR="004C5FF6" w:rsidRPr="00C823B5" w:rsidRDefault="00046AD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Osmotik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xodisalar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omil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sifatida</w:t>
            </w:r>
            <w:proofErr w:type="spellEnd"/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41</w:t>
            </w:r>
          </w:p>
        </w:tc>
        <w:tc>
          <w:tcPr>
            <w:tcW w:w="8789" w:type="dxa"/>
          </w:tcPr>
          <w:p w:rsidR="004C5FF6" w:rsidRPr="00C823B5" w:rsidRDefault="00046AD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Osmofillar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galofillar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galotolerant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mikroorganizmlar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42</w:t>
            </w:r>
          </w:p>
        </w:tc>
        <w:tc>
          <w:tcPr>
            <w:tcW w:w="8789" w:type="dxa"/>
          </w:tcPr>
          <w:p w:rsidR="004C5FF6" w:rsidRPr="00C823B5" w:rsidRDefault="00046ADC" w:rsidP="001301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Mikroorganizmlar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orasida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munosabat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shakllari</w:t>
            </w:r>
            <w:proofErr w:type="spellEnd"/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43</w:t>
            </w:r>
          </w:p>
        </w:tc>
        <w:tc>
          <w:tcPr>
            <w:tcW w:w="8789" w:type="dxa"/>
          </w:tcPr>
          <w:p w:rsidR="004C5FF6" w:rsidRPr="00C823B5" w:rsidRDefault="00046AD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Raqobat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Generalistlar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mutaxassislar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44</w:t>
            </w:r>
          </w:p>
        </w:tc>
        <w:tc>
          <w:tcPr>
            <w:tcW w:w="8789" w:type="dxa"/>
          </w:tcPr>
          <w:p w:rsidR="004C5FF6" w:rsidRPr="00C823B5" w:rsidRDefault="00046ADC" w:rsidP="001301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mikroblarining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hamjamoaligi</w:t>
            </w:r>
            <w:proofErr w:type="spellEnd"/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45</w:t>
            </w:r>
          </w:p>
        </w:tc>
        <w:tc>
          <w:tcPr>
            <w:tcW w:w="8789" w:type="dxa"/>
          </w:tcPr>
          <w:p w:rsidR="004C5FF6" w:rsidRPr="00C823B5" w:rsidRDefault="00046AD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Mikroorganizmlarning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suksessiya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jarayonlari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46</w:t>
            </w:r>
          </w:p>
        </w:tc>
        <w:tc>
          <w:tcPr>
            <w:tcW w:w="8789" w:type="dxa"/>
          </w:tcPr>
          <w:p w:rsidR="004C5FF6" w:rsidRPr="00C823B5" w:rsidRDefault="00046ADC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Noqulay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sharoitda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mikroorganizmlar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jamoasining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shakllanishi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47</w:t>
            </w:r>
          </w:p>
        </w:tc>
        <w:tc>
          <w:tcPr>
            <w:tcW w:w="8789" w:type="dxa"/>
          </w:tcPr>
          <w:p w:rsidR="004C5FF6" w:rsidRPr="00C823B5" w:rsidRDefault="0013019A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Patogen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mikroorganizmlar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48</w:t>
            </w:r>
          </w:p>
        </w:tc>
        <w:tc>
          <w:tcPr>
            <w:tcW w:w="8789" w:type="dxa"/>
          </w:tcPr>
          <w:p w:rsidR="004C5FF6" w:rsidRPr="00C823B5" w:rsidRDefault="0013019A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Jamoadagi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o’simliklarning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o’zaro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ta’siri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B00B21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49</w:t>
            </w:r>
          </w:p>
        </w:tc>
        <w:tc>
          <w:tcPr>
            <w:tcW w:w="8789" w:type="dxa"/>
          </w:tcPr>
          <w:p w:rsidR="004C5FF6" w:rsidRPr="00C823B5" w:rsidRDefault="0013019A" w:rsidP="0013019A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iqlim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zonalarida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daraxtlarning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xilma-xilligi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FF6" w:rsidRPr="00C823B5" w:rsidTr="00C47F4F">
        <w:tc>
          <w:tcPr>
            <w:tcW w:w="704" w:type="dxa"/>
          </w:tcPr>
          <w:p w:rsidR="004C5FF6" w:rsidRPr="00C823B5" w:rsidRDefault="004C5FF6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8789" w:type="dxa"/>
          </w:tcPr>
          <w:p w:rsidR="004C5FF6" w:rsidRPr="00C823B5" w:rsidRDefault="0013019A" w:rsidP="001301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O’simliklarning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fotoperiodik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reaksiyasi</w:t>
            </w:r>
            <w:proofErr w:type="spellEnd"/>
          </w:p>
        </w:tc>
      </w:tr>
    </w:tbl>
    <w:p w:rsidR="002B5C05" w:rsidRPr="00CE6A4E" w:rsidRDefault="002B5C05" w:rsidP="002B5C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5C05" w:rsidRPr="00C823B5" w:rsidRDefault="00CE6A4E" w:rsidP="00CE6A4E">
      <w:pPr>
        <w:pStyle w:val="a4"/>
        <w:numPr>
          <w:ilvl w:val="0"/>
          <w:numId w:val="5"/>
        </w:numPr>
        <w:spacing w:after="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EKOLOGIK SIYOSAT FANI BO’YICHA: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2B5C05" w:rsidRPr="00C823B5" w:rsidTr="00C47F4F">
        <w:tc>
          <w:tcPr>
            <w:tcW w:w="704" w:type="dxa"/>
          </w:tcPr>
          <w:p w:rsidR="002B5C05" w:rsidRPr="00C823B5" w:rsidRDefault="002B5C05" w:rsidP="00C4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2B5C05" w:rsidRPr="00C823B5" w:rsidRDefault="002B5C05" w:rsidP="00C4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2B5C05" w:rsidRPr="00B00B21" w:rsidTr="00C47F4F">
        <w:tc>
          <w:tcPr>
            <w:tcW w:w="704" w:type="dxa"/>
          </w:tcPr>
          <w:p w:rsidR="002B5C05" w:rsidRPr="00C823B5" w:rsidRDefault="002B5C05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2B5C05" w:rsidRPr="00C823B5" w:rsidRDefault="001F5516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O‘zbekistonda ekologik turizmni rivojlantirishning tashkiliy-huquqiy jihatlari.</w:t>
            </w:r>
          </w:p>
        </w:tc>
      </w:tr>
      <w:tr w:rsidR="002B5C05" w:rsidRPr="00B00B21" w:rsidTr="00C47F4F">
        <w:tc>
          <w:tcPr>
            <w:tcW w:w="704" w:type="dxa"/>
          </w:tcPr>
          <w:p w:rsidR="002B5C05" w:rsidRPr="00C823B5" w:rsidRDefault="002B5C05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2B5C05" w:rsidRPr="00C823B5" w:rsidRDefault="001F5516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O’zbekiston Respublikasining ekoturistik resurslari va ularning sayyoxlik imkoniyatlari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F5516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O‘zbekistonning turistik va ekoturistik ob’ektlari.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F5516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O’zbekistonda ekoturizmning rivojlantirish tendentsiyalari va mavjud imkoniyatlari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O’zbekiston hududini ekoturizm jihatdan rayonlashtirish.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Ekot</w:t>
            </w:r>
            <w:r w:rsidR="009C7925"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urlarni ishlab chiqish asoslari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Ekoturizmni tashkil etish va yuritishda dunyo tajribasi va amaliyoti.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Ekoturistik menejment va marketing</w:t>
            </w:r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Ekoturistik servis</w:t>
            </w:r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Zamonaviy ekoturistik yo‘nalishlar.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Ekoturistik marshrutlar tushunchasi, uning maqsadi va vazifalari.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O‘zbekistonning alohida muhofaza etiladigan tabiiy hududlarida ekoturizmning faoliyat ko‘rsatish muammolari.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O‘zbekistonning ijtimoiy-iqtisodiy salohiyati va ularning ekoturistik hususiyatlari.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180C1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Ekologik-huquqiy munosabat va ekologik-huquqiy mexanizm.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180C1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Ekologiya huquqi manbalari.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Tabiiy ob’ektlarga nisbatan mulk huquqi.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Ekologik boshqaruv.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Ekologik javobgarlik tushunchasi va turlari.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Ekologik-huquqiy javobgarlik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9C7925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Davlatning ekologik boshqaruvi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Ekologik huquqbuzarliklar uchun yuridik javobgarliklarni qo‘llash asoslari.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/>
                <w:sz w:val="24"/>
                <w:szCs w:val="24"/>
                <w:lang w:val="uz-Cyrl-UZ"/>
              </w:rPr>
              <w:t>Suv va suvdan foydalanishni ekologik-huquqiy tartibga solish.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pStyle w:val="a5"/>
              <w:ind w:left="0" w:right="0" w:firstLine="0"/>
              <w:rPr>
                <w:lang w:val="uk-UA"/>
              </w:rPr>
            </w:pPr>
            <w:proofErr w:type="spellStart"/>
            <w:r w:rsidRPr="00C823B5">
              <w:rPr>
                <w:lang w:val="uk-UA"/>
              </w:rPr>
              <w:t>O‘simlik</w:t>
            </w:r>
            <w:proofErr w:type="spellEnd"/>
            <w:r w:rsidRPr="00C823B5">
              <w:rPr>
                <w:lang w:val="uk-UA"/>
              </w:rPr>
              <w:t xml:space="preserve"> </w:t>
            </w:r>
            <w:proofErr w:type="spellStart"/>
            <w:r w:rsidRPr="00C823B5">
              <w:rPr>
                <w:lang w:val="uk-UA"/>
              </w:rPr>
              <w:t>dunyosini</w:t>
            </w:r>
            <w:proofErr w:type="spellEnd"/>
            <w:r w:rsidRPr="00C823B5">
              <w:rPr>
                <w:lang w:val="uk-UA"/>
              </w:rPr>
              <w:t xml:space="preserve"> </w:t>
            </w:r>
            <w:proofErr w:type="spellStart"/>
            <w:r w:rsidRPr="00C823B5">
              <w:rPr>
                <w:lang w:val="uk-UA"/>
              </w:rPr>
              <w:t>ekologik-huquqiy</w:t>
            </w:r>
            <w:proofErr w:type="spellEnd"/>
            <w:r w:rsidRPr="00C823B5">
              <w:rPr>
                <w:lang w:val="uk-UA"/>
              </w:rPr>
              <w:t xml:space="preserve"> </w:t>
            </w:r>
            <w:proofErr w:type="spellStart"/>
            <w:r w:rsidRPr="00C823B5">
              <w:rPr>
                <w:lang w:val="uk-UA"/>
              </w:rPr>
              <w:t>muhofaza</w:t>
            </w:r>
            <w:proofErr w:type="spellEnd"/>
            <w:r w:rsidRPr="00C823B5">
              <w:rPr>
                <w:lang w:val="uk-UA"/>
              </w:rPr>
              <w:t xml:space="preserve"> </w:t>
            </w:r>
            <w:proofErr w:type="spellStart"/>
            <w:r w:rsidRPr="00C823B5">
              <w:rPr>
                <w:lang w:val="uk-UA"/>
              </w:rPr>
              <w:t>qilish</w:t>
            </w:r>
            <w:proofErr w:type="spellEnd"/>
            <w:r w:rsidRPr="00C823B5">
              <w:rPr>
                <w:lang w:val="uk-UA"/>
              </w:rPr>
              <w:t>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Hayvonot dunyosi va uni ekologik-huquqiy muhofaza qilishning maqsadi va vazifalari.</w:t>
            </w: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Muhofaza etiladigan tabiiy hududlar tushunchasi va ularning tasniflanishi.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Atrof-muhitni halqaro-huquqiy muhofaza qilish tushunchasi va rivojlanish tarixi.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Ekologik ekspertiza faniga kirish.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ekspertizaning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ilmiy-metodik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ekspertizada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atrof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muhitga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ta’sirini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baholash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O‘zbekistondagi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vaziyat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ekspert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baholash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boyliklari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Chiqindilar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muammosi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ekspertizaning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asosiy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prinsiplari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Ekologik ekspertiza munosabatlari qatnashchilarining huquqlari, majburiyatlari va javobgarligi. 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ekspertiza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ekspertizaga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qo‘yiladigan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talablar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atrof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muhitga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ta’sirni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baholash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9C7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ekspertizaning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asosiy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yo‘nalishlari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BE38F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ekspertizasi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BE38F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Korxonalar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ekspertizasi</w:t>
            </w:r>
            <w:proofErr w:type="spellEnd"/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180C1F" w:rsidP="00BE38F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Ekologik ekspertiza xizmatini tashkil etish va davlat ekologik ekspertizasining xulosasiga qo‘yiladigan talablar.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D16307" w:rsidP="00BE38F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Ekologik monitoring fanining ilmiy-nazariy asoslari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D16307" w:rsidP="00BE38F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Tabiat bilan jamiyat o‘rtasidagi o‘zaro munosabatlar keskinlashuvi va uning oqibatlari</w:t>
            </w:r>
          </w:p>
        </w:tc>
      </w:tr>
      <w:tr w:rsidR="001F5516" w:rsidRPr="00C823B5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D16307" w:rsidP="00BE38F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monitoring </w:t>
            </w: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turlari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D16307" w:rsidP="00BE3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O‘zbekiston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Respublikasida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monitoring,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D16307" w:rsidP="00BE3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Shahar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geotextizimlardagi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monitoring,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D16307" w:rsidP="00BE3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O‘zbekistonda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cho‘llashish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muammolari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monitoringi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D16307" w:rsidP="00BE38F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Tog‘ </w:t>
            </w: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tog‘oldi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mintaqalarida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monitoring,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D16307" w:rsidP="00BE3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Cho‘l-yaylov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mintaqasida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ekologik</w:t>
            </w:r>
            <w:proofErr w:type="spellEnd"/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monitoring.</w:t>
            </w:r>
          </w:p>
        </w:tc>
      </w:tr>
      <w:tr w:rsidR="001F5516" w:rsidRPr="00B00B21" w:rsidTr="00C47F4F">
        <w:tc>
          <w:tcPr>
            <w:tcW w:w="704" w:type="dxa"/>
          </w:tcPr>
          <w:p w:rsidR="001F5516" w:rsidRPr="00C823B5" w:rsidRDefault="001F5516" w:rsidP="002B5C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1F5516" w:rsidRPr="00C823B5" w:rsidRDefault="00D16307" w:rsidP="00BE3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Ekologik monitoring va ekologik auditning aloqadorlik mohiyati.</w:t>
            </w:r>
          </w:p>
        </w:tc>
      </w:tr>
    </w:tbl>
    <w:p w:rsidR="00CE6A4E" w:rsidRDefault="00CE6A4E" w:rsidP="00CE6A4E">
      <w:pPr>
        <w:pStyle w:val="a4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B5C05" w:rsidRPr="00CE6A4E" w:rsidRDefault="00CE6A4E" w:rsidP="00CE6A4E">
      <w:pPr>
        <w:pStyle w:val="a4"/>
        <w:numPr>
          <w:ilvl w:val="0"/>
          <w:numId w:val="5"/>
        </w:numPr>
        <w:spacing w:after="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E6A4E">
        <w:rPr>
          <w:rFonts w:ascii="Times New Roman" w:hAnsi="Times New Roman" w:cs="Times New Roman"/>
          <w:b/>
          <w:sz w:val="24"/>
          <w:szCs w:val="24"/>
          <w:lang w:val="uz-Cyrl-UZ"/>
        </w:rPr>
        <w:t>EKOLOGIYA ASOSLARI FANI BO’YICHA: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2B5C05" w:rsidRPr="00C823B5" w:rsidTr="00C47F4F">
        <w:tc>
          <w:tcPr>
            <w:tcW w:w="704" w:type="dxa"/>
          </w:tcPr>
          <w:p w:rsidR="002B5C05" w:rsidRPr="00C823B5" w:rsidRDefault="002B5C05" w:rsidP="00C4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2B5C05" w:rsidRPr="00C823B5" w:rsidRDefault="002B5C05" w:rsidP="00C4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2B5C05" w:rsidRPr="00B00B21" w:rsidTr="00C47F4F">
        <w:tc>
          <w:tcPr>
            <w:tcW w:w="704" w:type="dxa"/>
          </w:tcPr>
          <w:p w:rsidR="002B5C05" w:rsidRPr="00C823B5" w:rsidRDefault="00CA6DBB" w:rsidP="00CA6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8789" w:type="dxa"/>
          </w:tcPr>
          <w:p w:rsidR="002B5C05" w:rsidRPr="00C823B5" w:rsidRDefault="00D16307" w:rsidP="00B5738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Ekologiya tabiatni muhofaza qilishda va tabiiy resurslardan foydalanishda ilmiy asos ekanligi.</w:t>
            </w:r>
          </w:p>
        </w:tc>
      </w:tr>
      <w:tr w:rsidR="002B5C05" w:rsidRPr="00B00B21" w:rsidTr="00C47F4F">
        <w:tc>
          <w:tcPr>
            <w:tcW w:w="704" w:type="dxa"/>
          </w:tcPr>
          <w:p w:rsidR="002B5C05" w:rsidRPr="00C823B5" w:rsidRDefault="00CA6DBB" w:rsidP="00CA6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8789" w:type="dxa"/>
          </w:tcPr>
          <w:p w:rsidR="002B5C05" w:rsidRPr="00C823B5" w:rsidRDefault="00D16307" w:rsidP="00B5738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Autekologiya-organizm va muhit orasidagi bog’lanishlar to’g’risidagi fan ekanligi.</w:t>
            </w:r>
          </w:p>
        </w:tc>
      </w:tr>
      <w:tr w:rsidR="002B5C05" w:rsidRPr="00C823B5" w:rsidTr="00C47F4F">
        <w:tc>
          <w:tcPr>
            <w:tcW w:w="704" w:type="dxa"/>
          </w:tcPr>
          <w:p w:rsidR="002B5C05" w:rsidRPr="00C823B5" w:rsidRDefault="00D16307" w:rsidP="00D16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789" w:type="dxa"/>
          </w:tcPr>
          <w:p w:rsidR="002B5C05" w:rsidRPr="00C823B5" w:rsidRDefault="00D16307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Organizmlarning yashash muhitiga moslashuvi.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789" w:type="dxa"/>
          </w:tcPr>
          <w:p w:rsidR="00D16307" w:rsidRPr="00C823B5" w:rsidRDefault="00D16307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Abiotik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omillarning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berish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amiyati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789" w:type="dxa"/>
          </w:tcPr>
          <w:p w:rsidR="00D16307" w:rsidRPr="00C823B5" w:rsidRDefault="00D16307" w:rsidP="00B5738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Populyatsiya</w:t>
            </w:r>
            <w:proofErr w:type="spellEnd"/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haq</w:t>
            </w:r>
            <w:proofErr w:type="spellStart"/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ida</w:t>
            </w:r>
            <w:proofErr w:type="spellEnd"/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ta’limot</w:t>
            </w:r>
            <w:proofErr w:type="spellEnd"/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789" w:type="dxa"/>
          </w:tcPr>
          <w:p w:rsidR="00D16307" w:rsidRPr="00C823B5" w:rsidRDefault="00D16307" w:rsidP="00B57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Populyatsiya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turning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ekosistema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sifatida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8789" w:type="dxa"/>
          </w:tcPr>
          <w:p w:rsidR="00D16307" w:rsidRPr="00C823B5" w:rsidRDefault="00D16307" w:rsidP="00B57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Populyatsiyalardan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optimal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foydalanish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789" w:type="dxa"/>
          </w:tcPr>
          <w:p w:rsidR="00D16307" w:rsidRPr="00C823B5" w:rsidRDefault="00D16307" w:rsidP="00B5738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amoalar haqida ta’limot (Biotsenoz).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789" w:type="dxa"/>
          </w:tcPr>
          <w:p w:rsidR="00D16307" w:rsidRPr="00C823B5" w:rsidRDefault="00D16307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Biotsenozlar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),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taksonomik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funktsional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789" w:type="dxa"/>
          </w:tcPr>
          <w:p w:rsidR="00D16307" w:rsidRPr="00C823B5" w:rsidRDefault="00D16307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«Yirtqich-o’lja» munosabatlari.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789" w:type="dxa"/>
          </w:tcPr>
          <w:p w:rsidR="00D16307" w:rsidRPr="00C823B5" w:rsidRDefault="00D16307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orasidagi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obatlik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printsiplari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obatlashuvchi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yashash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sharoiti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8789" w:type="dxa"/>
          </w:tcPr>
          <w:p w:rsidR="00D16307" w:rsidRPr="00C823B5" w:rsidRDefault="00D16307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ochib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berish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8789" w:type="dxa"/>
          </w:tcPr>
          <w:p w:rsidR="00D16307" w:rsidRPr="00C823B5" w:rsidRDefault="00D16307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Ekosistemada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modda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energiyadan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foydalanishning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asosiy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ichlari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8789" w:type="dxa"/>
          </w:tcPr>
          <w:p w:rsidR="00D16307" w:rsidRPr="00C823B5" w:rsidRDefault="00D16307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ekosistemasining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zonalligi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asosiy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tiplari</w:t>
            </w:r>
            <w:proofErr w:type="spellEnd"/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8789" w:type="dxa"/>
          </w:tcPr>
          <w:p w:rsidR="00D16307" w:rsidRPr="00C823B5" w:rsidRDefault="00D16307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 ekosistemalari va ularning asosiy xususiyatlari.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8789" w:type="dxa"/>
          </w:tcPr>
          <w:p w:rsidR="00D16307" w:rsidRPr="00C823B5" w:rsidRDefault="00D16307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Agroekosistemalar.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8789" w:type="dxa"/>
          </w:tcPr>
          <w:p w:rsidR="00D16307" w:rsidRPr="00C823B5" w:rsidRDefault="00D16307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Biosfera hakida ta’limot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Biosfera haqida tushuncha, uning tuzilishi.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8789" w:type="dxa"/>
          </w:tcPr>
          <w:p w:rsidR="00D16307" w:rsidRPr="00C823B5" w:rsidRDefault="00B57380" w:rsidP="00B57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Biosfera haqida hozirgi zamon ilmiy qarashlarning shakllanishida V.I.Vernadskiyning roli.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potentsial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osildorligi</w:t>
            </w:r>
            <w:proofErr w:type="spellEnd"/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Biosferani boshqarish.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Iqlim o’zgarishi va uning ta’siri.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8789" w:type="dxa"/>
          </w:tcPr>
          <w:p w:rsidR="00D16307" w:rsidRPr="00C823B5" w:rsidRDefault="00B57380" w:rsidP="00B57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Tabiiy resurslar klassifikatsiyasi.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8789" w:type="dxa"/>
          </w:tcPr>
          <w:p w:rsidR="00D16307" w:rsidRPr="00C823B5" w:rsidRDefault="00B57380" w:rsidP="00B5738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Ijtimoiy va inson ekologiyasi.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8789" w:type="dxa"/>
          </w:tcPr>
          <w:p w:rsidR="00D16307" w:rsidRPr="00C823B5" w:rsidRDefault="00B57380" w:rsidP="00B57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Inson ekologiyasi, inson salomatligiga ta’sir qiluvchi ekologik omillar va ularni oldini olish yo’llari.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Ekologiya va aholi salomatligi.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8789" w:type="dxa"/>
          </w:tcPr>
          <w:p w:rsidR="00D16307" w:rsidRPr="00C823B5" w:rsidRDefault="00B57380" w:rsidP="00B57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Sayyoramiz aholisining genofondini saqlab qolish masalalari. 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8789" w:type="dxa"/>
          </w:tcPr>
          <w:p w:rsidR="00D16307" w:rsidRPr="00C823B5" w:rsidRDefault="00B57380" w:rsidP="00B5738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Bioxilma-xillikni muhofaza qilish.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29</w:t>
            </w:r>
          </w:p>
        </w:tc>
        <w:tc>
          <w:tcPr>
            <w:tcW w:w="8789" w:type="dxa"/>
          </w:tcPr>
          <w:p w:rsidR="00D16307" w:rsidRPr="00C823B5" w:rsidRDefault="00B57380" w:rsidP="00B57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O’simlik va hayvonlarning tabiatdagi roli va ahamiyati. 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Inson faoliyati natajasida, tur va populyatsiya tarkibidagi hayvon va o’simliklarning o’zgarishi.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Muhofaza qilinadigan xududlar, qo’riqxonalar, milliy bog’lar.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Ekologik havfsizlik, barqaror rivojlanish kontseptsiyasi va ekologik ta’lim tarbiya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33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Tabiat va jamiyatni muhofaza qilish, ekologik havfsizlik va barqaror rivojlanish kontseptsiyasi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34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Tabiatni muhofaza qilishda xalqaro hamkorlik.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35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Tabiatni muhofaza qilish sohasida faoliyat yurituvchi xalqaro tashkilotlar.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«Inson va biosfera» dasturi.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37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Tabiatni muhofaza qilishning o’quv va tarbiyaviy ahamiyati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38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Ekologik madaniyat va tabiat muhofazasi.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39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Yuksak ma’naviyatli va ekologik madaniyatli shaxs modeli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Ekologik ta’lim va tarbiyaning tabiatni muhofaza qilishdagi roli.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Tirik va biokos moddalar.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42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okeanlarning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birlamchi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</w:t>
            </w: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sulotlari</w:t>
            </w:r>
            <w:proofErr w:type="spellEnd"/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43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Okeanlarning biologik tuzilishi.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44</w:t>
            </w:r>
          </w:p>
        </w:tc>
        <w:tc>
          <w:tcPr>
            <w:tcW w:w="8789" w:type="dxa"/>
          </w:tcPr>
          <w:p w:rsidR="00D16307" w:rsidRPr="00C823B5" w:rsidRDefault="00B57380" w:rsidP="00B57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ekosistemasining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suktsessiya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xususiyatlari</w:t>
            </w:r>
            <w:proofErr w:type="spellEnd"/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45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Biotrof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saprotroflar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46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Biomassa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dinamikasi</w:t>
            </w:r>
            <w:proofErr w:type="spellEnd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47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Turlarning makonda joylashish xarakteri.</w:t>
            </w:r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48</w:t>
            </w:r>
          </w:p>
        </w:tc>
        <w:tc>
          <w:tcPr>
            <w:tcW w:w="8789" w:type="dxa"/>
          </w:tcPr>
          <w:p w:rsidR="00D16307" w:rsidRPr="00C823B5" w:rsidRDefault="004B19C1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B57380"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eklovchi</w:t>
            </w:r>
            <w:proofErr w:type="spellEnd"/>
            <w:r w:rsidR="00B57380"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7380"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omillar</w:t>
            </w:r>
            <w:proofErr w:type="spellEnd"/>
          </w:p>
        </w:tc>
      </w:tr>
      <w:tr w:rsidR="00D16307" w:rsidRPr="00C823B5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49</w:t>
            </w:r>
          </w:p>
        </w:tc>
        <w:tc>
          <w:tcPr>
            <w:tcW w:w="8789" w:type="dxa"/>
          </w:tcPr>
          <w:p w:rsidR="00D16307" w:rsidRPr="00C823B5" w:rsidRDefault="00B57380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Abiotik va biotik omillar.</w:t>
            </w:r>
          </w:p>
        </w:tc>
      </w:tr>
      <w:tr w:rsidR="00D16307" w:rsidRPr="00B00B21" w:rsidTr="00C47F4F">
        <w:tc>
          <w:tcPr>
            <w:tcW w:w="704" w:type="dxa"/>
          </w:tcPr>
          <w:p w:rsidR="00D16307" w:rsidRPr="00C823B5" w:rsidRDefault="00D1630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8789" w:type="dxa"/>
          </w:tcPr>
          <w:p w:rsidR="00D16307" w:rsidRPr="00C823B5" w:rsidRDefault="00B57380" w:rsidP="00B573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Asosiy abiotik omillarning (issiqlik, yorug’lik, namlik, sho’rlanish, biogen elementlar kontsentratsiyasi kabilarning) ekologik ahamiyati</w:t>
            </w:r>
          </w:p>
        </w:tc>
      </w:tr>
    </w:tbl>
    <w:p w:rsidR="002B5C05" w:rsidRPr="00C823B5" w:rsidRDefault="002B5C05" w:rsidP="002B5C05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B5C05" w:rsidRPr="00C823B5" w:rsidRDefault="002B5C05" w:rsidP="00CE6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4.</w:t>
      </w:r>
      <w:r w:rsidR="004C5FF6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proofErr w:type="spellStart"/>
      <w:r w:rsidR="00541ED4">
        <w:rPr>
          <w:rFonts w:ascii="Times New Roman" w:hAnsi="Times New Roman" w:cs="Times New Roman"/>
          <w:b/>
          <w:sz w:val="24"/>
          <w:szCs w:val="24"/>
          <w:lang w:val="en-US"/>
        </w:rPr>
        <w:t>BIOGEOGRAFIYA</w:t>
      </w:r>
      <w:proofErr w:type="spellEnd"/>
      <w:r w:rsidR="00DB13B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CE6A4E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FANI BO’YICHA: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2B5C05" w:rsidRPr="00C823B5" w:rsidTr="00C47F4F">
        <w:tc>
          <w:tcPr>
            <w:tcW w:w="704" w:type="dxa"/>
          </w:tcPr>
          <w:p w:rsidR="002B5C05" w:rsidRPr="00C823B5" w:rsidRDefault="002B5C05" w:rsidP="00C4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2B5C05" w:rsidRPr="00C823B5" w:rsidRDefault="002B5C05" w:rsidP="00C4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823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2B5C05" w:rsidRPr="00B00B21" w:rsidTr="00C47F4F">
        <w:tc>
          <w:tcPr>
            <w:tcW w:w="704" w:type="dxa"/>
          </w:tcPr>
          <w:p w:rsidR="002B5C05" w:rsidRPr="00C823B5" w:rsidRDefault="00986CC7" w:rsidP="0098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9" w:type="dxa"/>
          </w:tcPr>
          <w:p w:rsidR="002B5C05" w:rsidRPr="00C823B5" w:rsidRDefault="00EF78E4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Biogeografiya</w:t>
            </w:r>
            <w:proofErr w:type="spellEnd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fanining</w:t>
            </w:r>
            <w:proofErr w:type="spellEnd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maqsad</w:t>
            </w:r>
            <w:proofErr w:type="spellEnd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vazifalari</w:t>
            </w:r>
            <w:proofErr w:type="spellEnd"/>
          </w:p>
        </w:tc>
      </w:tr>
      <w:tr w:rsidR="002B5C05" w:rsidRPr="00C823B5" w:rsidTr="00C47F4F">
        <w:tc>
          <w:tcPr>
            <w:tcW w:w="704" w:type="dxa"/>
          </w:tcPr>
          <w:p w:rsidR="002B5C05" w:rsidRPr="00C823B5" w:rsidRDefault="00014196" w:rsidP="00986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86CC7"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9" w:type="dxa"/>
          </w:tcPr>
          <w:p w:rsidR="002B5C05" w:rsidRPr="00C823B5" w:rsidRDefault="00EF78E4" w:rsidP="00014196">
            <w:pPr>
              <w:ind w:left="-227" w:right="133" w:firstLine="227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14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Biogeografiya faning o’rganish o’bekti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89" w:type="dxa"/>
          </w:tcPr>
          <w:p w:rsidR="00986CC7" w:rsidRPr="00C823B5" w:rsidRDefault="00EF78E4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Biogeografiya</w:t>
            </w:r>
            <w:proofErr w:type="spellEnd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fanining</w:t>
            </w:r>
            <w:proofErr w:type="spellEnd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boshqa</w:t>
            </w:r>
            <w:proofErr w:type="spellEnd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fanlar</w:t>
            </w:r>
            <w:proofErr w:type="spellEnd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bilan</w:t>
            </w:r>
            <w:proofErr w:type="spellEnd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aloqalari</w:t>
            </w:r>
            <w:proofErr w:type="spellEnd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86CC7" w:rsidRPr="00541ED4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</w:tcPr>
          <w:p w:rsidR="00986CC7" w:rsidRPr="00C823B5" w:rsidRDefault="00EF78E4" w:rsidP="009C79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Biogeografiyaning</w:t>
            </w:r>
            <w:proofErr w:type="spellEnd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ahamiyati</w:t>
            </w:r>
            <w:proofErr w:type="spellEnd"/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89" w:type="dxa"/>
          </w:tcPr>
          <w:p w:rsidR="00986CC7" w:rsidRPr="00C823B5" w:rsidRDefault="00EF78E4" w:rsidP="0001419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1419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Atrof-muhitni ekologik monitoring va prognoz qilishda biogeografik tadqiqotlarning prinsipi va usullari roli</w:t>
            </w:r>
          </w:p>
        </w:tc>
      </w:tr>
      <w:tr w:rsidR="00986CC7" w:rsidRPr="00C823B5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89" w:type="dxa"/>
          </w:tcPr>
          <w:p w:rsidR="00986CC7" w:rsidRPr="00014196" w:rsidRDefault="00EF78E4" w:rsidP="0001419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1419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Atrof-muhit ekologik omillari</w:t>
            </w:r>
          </w:p>
        </w:tc>
      </w:tr>
      <w:tr w:rsidR="00986CC7" w:rsidRPr="00C823B5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89" w:type="dxa"/>
          </w:tcPr>
          <w:p w:rsidR="00986CC7" w:rsidRPr="00C823B5" w:rsidRDefault="00EF78E4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Ekologik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omillar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haqida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tushuncha</w:t>
            </w:r>
            <w:proofErr w:type="spellEnd"/>
          </w:p>
        </w:tc>
      </w:tr>
      <w:tr w:rsidR="00986CC7" w:rsidRPr="00541ED4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89" w:type="dxa"/>
          </w:tcPr>
          <w:p w:rsidR="00986CC7" w:rsidRPr="00C823B5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Abiotik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omillar</w:t>
            </w:r>
            <w:proofErr w:type="spellEnd"/>
          </w:p>
        </w:tc>
      </w:tr>
      <w:tr w:rsidR="00986CC7" w:rsidRPr="00541ED4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89" w:type="dxa"/>
          </w:tcPr>
          <w:p w:rsidR="00986CC7" w:rsidRPr="00C823B5" w:rsidRDefault="00EF78E4" w:rsidP="009C7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O’simliklarni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yorug’likka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bo’lgan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munosabati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</w:tr>
      <w:tr w:rsidR="00986CC7" w:rsidRPr="00541ED4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89" w:type="dxa"/>
          </w:tcPr>
          <w:p w:rsidR="00986CC7" w:rsidRPr="00C823B5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Termoregulyatsiya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</w:tr>
      <w:tr w:rsidR="00986CC7" w:rsidRPr="00C823B5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789" w:type="dxa"/>
          </w:tcPr>
          <w:p w:rsidR="00986CC7" w:rsidRPr="00C823B5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O’simliklar</w:t>
            </w:r>
            <w:proofErr w:type="spellEnd"/>
            <w:r w:rsidRPr="00B25C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suv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bilan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ta’minlanishi</w:t>
            </w:r>
            <w:proofErr w:type="spellEnd"/>
          </w:p>
        </w:tc>
      </w:tr>
      <w:tr w:rsidR="00986CC7" w:rsidRPr="00C823B5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789" w:type="dxa"/>
          </w:tcPr>
          <w:p w:rsidR="00986CC7" w:rsidRPr="00014196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1419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Tirik organizmlarning muhitlarda o’zgarishi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789" w:type="dxa"/>
          </w:tcPr>
          <w:p w:rsidR="00986CC7" w:rsidRPr="00C823B5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>Suv muhitidagi hayot va Okeanlarning ekologik zonalari</w:t>
            </w:r>
          </w:p>
        </w:tc>
      </w:tr>
      <w:tr w:rsidR="00986CC7" w:rsidRPr="00C823B5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789" w:type="dxa"/>
          </w:tcPr>
          <w:p w:rsidR="00986CC7" w:rsidRPr="00C823B5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Biotik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omillar</w:t>
            </w:r>
            <w:proofErr w:type="spellEnd"/>
          </w:p>
        </w:tc>
      </w:tr>
      <w:tr w:rsidR="00986CC7" w:rsidRPr="00EF78E4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789" w:type="dxa"/>
          </w:tcPr>
          <w:p w:rsidR="00986CC7" w:rsidRPr="00EF78E4" w:rsidRDefault="00EF78E4" w:rsidP="00EF78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Antropogen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omillar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. </w:t>
            </w:r>
          </w:p>
        </w:tc>
      </w:tr>
      <w:tr w:rsidR="00986CC7" w:rsidRPr="00541ED4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789" w:type="dxa"/>
          </w:tcPr>
          <w:p w:rsidR="00986CC7" w:rsidRPr="00C823B5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Organizmlarning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hayot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shakllari</w:t>
            </w:r>
            <w:proofErr w:type="spellEnd"/>
            <w:r w:rsidRPr="00B25C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</w:tr>
      <w:tr w:rsidR="00986CC7" w:rsidRPr="00541ED4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789" w:type="dxa"/>
          </w:tcPr>
          <w:p w:rsidR="00986CC7" w:rsidRPr="00014196" w:rsidRDefault="00EF78E4" w:rsidP="00014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4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Tirik</w:t>
            </w:r>
            <w:proofErr w:type="spellEnd"/>
            <w:r w:rsidRPr="00014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organizmlarining</w:t>
            </w:r>
            <w:proofErr w:type="spellEnd"/>
            <w:r w:rsidRPr="00014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hayotiy</w:t>
            </w:r>
            <w:proofErr w:type="spellEnd"/>
            <w:r w:rsidRPr="00014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shakllari</w:t>
            </w:r>
            <w:proofErr w:type="spellEnd"/>
          </w:p>
        </w:tc>
      </w:tr>
      <w:tr w:rsidR="00986CC7" w:rsidRPr="00B00B21" w:rsidTr="009C7925">
        <w:trPr>
          <w:trHeight w:val="337"/>
        </w:trPr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89" w:type="dxa"/>
          </w:tcPr>
          <w:p w:rsidR="00986CC7" w:rsidRPr="00C823B5" w:rsidRDefault="00EF78E4" w:rsidP="00EF78E4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K.Raunkier 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asnifi</w:t>
            </w: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bo’yicha</w:t>
            </w: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o’</w:t>
            </w: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simliklarning hayot shakl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ari</w:t>
            </w: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789" w:type="dxa"/>
          </w:tcPr>
          <w:p w:rsidR="00986CC7" w:rsidRPr="00C823B5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I.G.Serebryakov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tasnifi</w:t>
            </w: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bo’yicha</w:t>
            </w: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o’</w:t>
            </w: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simliklarning hayot shakl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ari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89" w:type="dxa"/>
          </w:tcPr>
          <w:p w:rsidR="00986CC7" w:rsidRPr="00C823B5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D.N.Kashkarov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tasnifi</w:t>
            </w: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bo’yicha</w:t>
            </w: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hayvon</w:t>
            </w: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larning hayot shakl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ari</w:t>
            </w:r>
          </w:p>
        </w:tc>
      </w:tr>
      <w:tr w:rsidR="00986CC7" w:rsidRPr="00C823B5" w:rsidTr="00014196">
        <w:trPr>
          <w:trHeight w:val="273"/>
        </w:trPr>
        <w:tc>
          <w:tcPr>
            <w:tcW w:w="704" w:type="dxa"/>
          </w:tcPr>
          <w:p w:rsidR="00986CC7" w:rsidRPr="00C823B5" w:rsidRDefault="00986CC7" w:rsidP="0001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8789" w:type="dxa"/>
          </w:tcPr>
          <w:p w:rsidR="00986CC7" w:rsidRPr="00014196" w:rsidRDefault="00EF78E4" w:rsidP="00014196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141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uz-Cyrl-UZ"/>
              </w:rPr>
              <w:t>Biosfera to’g’risida ta’limot</w:t>
            </w:r>
          </w:p>
        </w:tc>
      </w:tr>
      <w:tr w:rsidR="00986CC7" w:rsidRPr="00C823B5" w:rsidTr="00014196">
        <w:trPr>
          <w:trHeight w:val="70"/>
        </w:trPr>
        <w:tc>
          <w:tcPr>
            <w:tcW w:w="704" w:type="dxa"/>
          </w:tcPr>
          <w:p w:rsidR="00986CC7" w:rsidRPr="00C823B5" w:rsidRDefault="00986CC7" w:rsidP="0001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789" w:type="dxa"/>
          </w:tcPr>
          <w:p w:rsidR="00986CC7" w:rsidRPr="00014196" w:rsidRDefault="00EF78E4" w:rsidP="00014196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014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Biologik</w:t>
            </w:r>
            <w:proofErr w:type="spellEnd"/>
            <w:r w:rsidRPr="00014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maxsuldorlik</w:t>
            </w:r>
            <w:proofErr w:type="spellEnd"/>
          </w:p>
        </w:tc>
      </w:tr>
      <w:tr w:rsidR="00986CC7" w:rsidRPr="00541ED4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789" w:type="dxa"/>
          </w:tcPr>
          <w:p w:rsidR="00986CC7" w:rsidRPr="00C823B5" w:rsidRDefault="00EF78E4" w:rsidP="00EF78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Energiyaning aylanishi.</w:t>
            </w:r>
          </w:p>
        </w:tc>
      </w:tr>
      <w:tr w:rsidR="00986CC7" w:rsidRPr="00541ED4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789" w:type="dxa"/>
          </w:tcPr>
          <w:p w:rsidR="00986CC7" w:rsidRPr="00C823B5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Katta</w:t>
            </w:r>
            <w:proofErr w:type="spellEnd"/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geologik</w:t>
            </w:r>
            <w:proofErr w:type="spellEnd"/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doirada</w:t>
            </w:r>
            <w:proofErr w:type="spellEnd"/>
            <w:r w:rsidRPr="00B25CC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986CC7" w:rsidRPr="00541ED4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789" w:type="dxa"/>
          </w:tcPr>
          <w:p w:rsidR="00986CC7" w:rsidRPr="00C823B5" w:rsidRDefault="00EF78E4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Kichik</w:t>
            </w:r>
            <w:proofErr w:type="spellEnd"/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doirada</w:t>
            </w:r>
            <w:proofErr w:type="spellEnd"/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modda</w:t>
            </w:r>
            <w:proofErr w:type="spellEnd"/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aylanish</w:t>
            </w:r>
            <w:proofErr w:type="spellEnd"/>
          </w:p>
        </w:tc>
      </w:tr>
      <w:tr w:rsidR="00986CC7" w:rsidRPr="00EF78E4" w:rsidTr="00EF78E4">
        <w:trPr>
          <w:trHeight w:val="174"/>
        </w:trPr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789" w:type="dxa"/>
          </w:tcPr>
          <w:p w:rsidR="00986CC7" w:rsidRPr="00EF78E4" w:rsidRDefault="00EF78E4" w:rsidP="00EF78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F78E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Areal haqida tushuncha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789" w:type="dxa"/>
          </w:tcPr>
          <w:p w:rsidR="00986CC7" w:rsidRPr="00C823B5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Areallarning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ko‘lami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shakli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789" w:type="dxa"/>
          </w:tcPr>
          <w:p w:rsidR="00986CC7" w:rsidRPr="00C823B5" w:rsidRDefault="00EF78E4" w:rsidP="009C79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Areal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tiplari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ularga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xos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xususiyatlar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789" w:type="dxa"/>
          </w:tcPr>
          <w:p w:rsidR="00986CC7" w:rsidRPr="00C823B5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Arealda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hayvonlarning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tarqalishi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tur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arealini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o‘rganishning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ahamiyati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986CC7" w:rsidRPr="00C823B5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789" w:type="dxa"/>
          </w:tcPr>
          <w:p w:rsidR="00986CC7" w:rsidRPr="00C823B5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</w:t>
            </w: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rdagi organizlarning xilma xilligi</w:t>
            </w:r>
          </w:p>
        </w:tc>
      </w:tr>
      <w:tr w:rsidR="00986CC7" w:rsidRPr="00C823B5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789" w:type="dxa"/>
          </w:tcPr>
          <w:p w:rsidR="00986CC7" w:rsidRPr="00C823B5" w:rsidRDefault="00EF78E4" w:rsidP="00EF78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Areal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xaritasini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tuzish</w:t>
            </w:r>
            <w:proofErr w:type="spellEnd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uslublari</w:t>
            </w:r>
            <w:proofErr w:type="spellEnd"/>
          </w:p>
        </w:tc>
      </w:tr>
      <w:tr w:rsidR="00986CC7" w:rsidRPr="00EF78E4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789" w:type="dxa"/>
          </w:tcPr>
          <w:p w:rsidR="00986CC7" w:rsidRPr="00EF78E4" w:rsidRDefault="00EF78E4" w:rsidP="00EF78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8E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Quruqlikning floristik regionlari</w:t>
            </w:r>
          </w:p>
        </w:tc>
      </w:tr>
      <w:tr w:rsidR="00986CC7" w:rsidRPr="00EF78E4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789" w:type="dxa"/>
          </w:tcPr>
          <w:p w:rsidR="00986CC7" w:rsidRPr="00EF78E4" w:rsidRDefault="00EF78E4" w:rsidP="00EF78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F78E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Biotsenozdagi antropogen o’zgarishlar</w:t>
            </w:r>
          </w:p>
        </w:tc>
      </w:tr>
      <w:tr w:rsidR="00986CC7" w:rsidRPr="00EF78E4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789" w:type="dxa"/>
          </w:tcPr>
          <w:p w:rsidR="00986CC7" w:rsidRPr="00C823B5" w:rsidRDefault="00EF78E4" w:rsidP="00EF78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Biotsenozlardagi zonal jamoalar</w:t>
            </w:r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789" w:type="dxa"/>
          </w:tcPr>
          <w:p w:rsidR="00986CC7" w:rsidRPr="00EF78E4" w:rsidRDefault="00EF78E4" w:rsidP="00EF78E4">
            <w:pPr>
              <w:widowControl w:val="0"/>
              <w:tabs>
                <w:tab w:val="left" w:pos="658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F78E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Biotsenozlardagi introzonal jamoalar</w:t>
            </w:r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78E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Biotsenozlardagi ekstrazonal jamoalar</w:t>
            </w:r>
          </w:p>
        </w:tc>
      </w:tr>
      <w:tr w:rsidR="00986CC7" w:rsidRPr="00B00B21" w:rsidTr="00EF78E4">
        <w:trPr>
          <w:trHeight w:val="207"/>
        </w:trPr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789" w:type="dxa"/>
          </w:tcPr>
          <w:p w:rsidR="00986CC7" w:rsidRPr="00C823B5" w:rsidRDefault="00EF78E4" w:rsidP="00EF78E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F78E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Yer yuzidagi organizmlarning tarqalishida baland mintaqalarning roli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789" w:type="dxa"/>
          </w:tcPr>
          <w:p w:rsidR="00986CC7" w:rsidRPr="00EF78E4" w:rsidRDefault="00EF78E4" w:rsidP="00EF78E4">
            <w:pPr>
              <w:widowControl w:val="0"/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Biosenozlarni yer sharida tarqalishini muhim faktorlariga bog`liqligi.</w:t>
            </w:r>
            <w:r w:rsidRPr="00B25C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789" w:type="dxa"/>
          </w:tcPr>
          <w:p w:rsidR="00986CC7" w:rsidRPr="00C823B5" w:rsidRDefault="00EF78E4" w:rsidP="00EF78E4">
            <w:pPr>
              <w:widowControl w:val="0"/>
              <w:tabs>
                <w:tab w:val="left" w:pos="658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Turli</w:t>
            </w:r>
            <w:proofErr w:type="spellEnd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kengliklardagi</w:t>
            </w:r>
            <w:proofErr w:type="spellEnd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regionlarda</w:t>
            </w:r>
            <w:proofErr w:type="spellEnd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balandlik</w:t>
            </w:r>
            <w:proofErr w:type="spellEnd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mintaqalarining</w:t>
            </w:r>
            <w:proofErr w:type="spellEnd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tuzilishi</w:t>
            </w:r>
            <w:proofErr w:type="spellEnd"/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789" w:type="dxa"/>
          </w:tcPr>
          <w:p w:rsidR="00986CC7" w:rsidRPr="00EF78E4" w:rsidRDefault="00EF78E4" w:rsidP="00EF78E4">
            <w:pPr>
              <w:widowControl w:val="0"/>
              <w:tabs>
                <w:tab w:val="left" w:pos="65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Jamoalar balandlik zonalari tiplari to’g’risida tushuncha.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789" w:type="dxa"/>
          </w:tcPr>
          <w:p w:rsidR="00986CC7" w:rsidRPr="00C823B5" w:rsidRDefault="00EF78E4" w:rsidP="00EF78E4">
            <w:pPr>
              <w:widowControl w:val="0"/>
              <w:tabs>
                <w:tab w:val="left" w:pos="65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8E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O’simliklar va hayvonlar olamining yuqori tog’ mintaqalarida o’ziga hos hususiyati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789" w:type="dxa"/>
          </w:tcPr>
          <w:p w:rsidR="00986CC7" w:rsidRPr="00C823B5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O’simliklar olamining yuqori tog’ mintaqalarida o’ziga xos xususiyati</w:t>
            </w:r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789" w:type="dxa"/>
          </w:tcPr>
          <w:p w:rsidR="00986CC7" w:rsidRPr="00C823B5" w:rsidRDefault="00EF78E4" w:rsidP="009C79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Hayvonlar olamining yuqori tog’ mintaqalarida o’ziga xos xususiyati</w:t>
            </w:r>
            <w:r w:rsidRPr="00B2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86CC7" w:rsidRPr="00C823B5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789" w:type="dxa"/>
          </w:tcPr>
          <w:p w:rsidR="00986CC7" w:rsidRPr="00C823B5" w:rsidRDefault="00EF78E4" w:rsidP="00EF78E4">
            <w:pPr>
              <w:widowControl w:val="0"/>
              <w:tabs>
                <w:tab w:val="left" w:pos="69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F78E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Oroldagi biotalarning hu</w:t>
            </w:r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78E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usiyatlari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789" w:type="dxa"/>
          </w:tcPr>
          <w:p w:rsidR="00986CC7" w:rsidRPr="00C823B5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CC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Oroldagi turlar sonining kelib chiqishi, yoshi, xajmi bilan bog’liqligi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789" w:type="dxa"/>
          </w:tcPr>
          <w:p w:rsidR="00986CC7" w:rsidRPr="00C823B5" w:rsidRDefault="00EF78E4" w:rsidP="00EF78E4">
            <w:pPr>
              <w:widowControl w:val="0"/>
              <w:tabs>
                <w:tab w:val="left" w:pos="69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F78E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Ichki suv xavzalari asosiy tiplari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789" w:type="dxa"/>
          </w:tcPr>
          <w:p w:rsidR="00986CC7" w:rsidRPr="00C823B5" w:rsidRDefault="00EF78E4" w:rsidP="00EF78E4">
            <w:pPr>
              <w:pStyle w:val="a8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B25CCF">
              <w:rPr>
                <w:color w:val="0C0E0D"/>
                <w:lang w:val="en-US"/>
              </w:rPr>
              <w:t>Ichki</w:t>
            </w:r>
            <w:proofErr w:type="spellEnd"/>
            <w:r w:rsidRPr="00B25CCF">
              <w:rPr>
                <w:color w:val="0C0E0D"/>
                <w:lang w:val="en-US"/>
              </w:rPr>
              <w:t xml:space="preserve"> </w:t>
            </w:r>
            <w:proofErr w:type="spellStart"/>
            <w:r w:rsidRPr="00B25CCF">
              <w:rPr>
                <w:color w:val="0C0E0D"/>
                <w:lang w:val="en-US"/>
              </w:rPr>
              <w:t>suv</w:t>
            </w:r>
            <w:proofErr w:type="spellEnd"/>
            <w:r w:rsidRPr="00B25CCF">
              <w:rPr>
                <w:color w:val="0C0E0D"/>
                <w:lang w:val="en-US"/>
              </w:rPr>
              <w:t xml:space="preserve"> </w:t>
            </w:r>
            <w:proofErr w:type="spellStart"/>
            <w:r w:rsidRPr="00B25CCF">
              <w:rPr>
                <w:color w:val="0C0E0D"/>
                <w:lang w:val="en-US"/>
              </w:rPr>
              <w:t>havzalari</w:t>
            </w:r>
            <w:proofErr w:type="spellEnd"/>
            <w:r w:rsidRPr="00B25CCF">
              <w:rPr>
                <w:color w:val="0C0E0D"/>
                <w:lang w:val="en-US"/>
              </w:rPr>
              <w:t xml:space="preserve"> </w:t>
            </w:r>
            <w:proofErr w:type="spellStart"/>
            <w:r w:rsidRPr="00B25CCF">
              <w:rPr>
                <w:color w:val="0C0E0D"/>
                <w:lang w:val="en-US"/>
              </w:rPr>
              <w:t>organizmlarining</w:t>
            </w:r>
            <w:proofErr w:type="spellEnd"/>
            <w:r w:rsidRPr="00B25CCF">
              <w:rPr>
                <w:color w:val="0C0E0D"/>
                <w:lang w:val="en-US"/>
              </w:rPr>
              <w:t xml:space="preserve"> </w:t>
            </w:r>
            <w:proofErr w:type="spellStart"/>
            <w:r w:rsidRPr="00B25CCF">
              <w:rPr>
                <w:color w:val="0C0E0D"/>
                <w:lang w:val="en-US"/>
              </w:rPr>
              <w:t>klassifikatsiyasi</w:t>
            </w:r>
            <w:proofErr w:type="spellEnd"/>
            <w:r w:rsidRPr="00B25CCF">
              <w:rPr>
                <w:color w:val="0C0E0D"/>
                <w:lang w:val="en-US"/>
              </w:rPr>
              <w:t>.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789" w:type="dxa"/>
          </w:tcPr>
          <w:p w:rsidR="00986CC7" w:rsidRPr="00C823B5" w:rsidRDefault="00EF78E4" w:rsidP="00EF78E4">
            <w:pPr>
              <w:widowControl w:val="0"/>
              <w:tabs>
                <w:tab w:val="left" w:pos="658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</w:t>
            </w:r>
            <w:proofErr w:type="spellEnd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osti</w:t>
            </w:r>
            <w:proofErr w:type="spellEnd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</w:t>
            </w:r>
            <w:proofErr w:type="spellEnd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havzalarining</w:t>
            </w:r>
            <w:proofErr w:type="spellEnd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organik</w:t>
            </w:r>
            <w:proofErr w:type="spellEnd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dunyosi</w:t>
            </w:r>
            <w:proofErr w:type="spellEnd"/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789" w:type="dxa"/>
          </w:tcPr>
          <w:p w:rsidR="00986CC7" w:rsidRPr="00C823B5" w:rsidRDefault="00EF78E4" w:rsidP="009C79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en-US"/>
              </w:rPr>
              <w:t>Chuchuk</w:t>
            </w:r>
            <w:proofErr w:type="spellEnd"/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en-US"/>
              </w:rPr>
              <w:t>va</w:t>
            </w:r>
            <w:proofErr w:type="spellEnd"/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en-US"/>
              </w:rPr>
              <w:t>sho‘r</w:t>
            </w:r>
            <w:proofErr w:type="spellEnd"/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en-US"/>
              </w:rPr>
              <w:t>suv</w:t>
            </w:r>
            <w:proofErr w:type="spellEnd"/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en-US"/>
              </w:rPr>
              <w:t>havzalari</w:t>
            </w:r>
            <w:proofErr w:type="spellEnd"/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en-US"/>
              </w:rPr>
              <w:t>jamoalarining</w:t>
            </w:r>
            <w:proofErr w:type="spellEnd"/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en-US"/>
              </w:rPr>
              <w:t>dinamikasi</w:t>
            </w:r>
            <w:proofErr w:type="spellEnd"/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en-US"/>
              </w:rPr>
              <w:t>.</w:t>
            </w:r>
          </w:p>
        </w:tc>
      </w:tr>
      <w:tr w:rsidR="00986CC7" w:rsidRPr="00541ED4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789" w:type="dxa"/>
          </w:tcPr>
          <w:p w:rsidR="00986CC7" w:rsidRPr="00C823B5" w:rsidRDefault="00EF78E4" w:rsidP="00EF78E4">
            <w:pPr>
              <w:widowControl w:val="0"/>
              <w:tabs>
                <w:tab w:val="left" w:pos="6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uz-Cyrl-UZ"/>
              </w:rPr>
              <w:t>Okeandagi organizmlar jamoalari.</w:t>
            </w:r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en-US"/>
              </w:rPr>
              <w:t xml:space="preserve"> </w:t>
            </w:r>
          </w:p>
        </w:tc>
      </w:tr>
      <w:tr w:rsidR="00986CC7" w:rsidRPr="00B00B21" w:rsidTr="00C47F4F">
        <w:tc>
          <w:tcPr>
            <w:tcW w:w="704" w:type="dxa"/>
          </w:tcPr>
          <w:p w:rsidR="00986CC7" w:rsidRPr="00C823B5" w:rsidRDefault="00986CC7" w:rsidP="00C4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789" w:type="dxa"/>
          </w:tcPr>
          <w:p w:rsidR="00986CC7" w:rsidRPr="00C823B5" w:rsidRDefault="00EF78E4" w:rsidP="00C47F4F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25CCF">
              <w:rPr>
                <w:rFonts w:ascii="Times New Roman" w:hAnsi="Times New Roman" w:cs="Times New Roman"/>
                <w:color w:val="0C0E0D"/>
                <w:sz w:val="24"/>
                <w:szCs w:val="24"/>
                <w:lang w:val="uz-Cyrl-UZ"/>
              </w:rPr>
              <w:t>Okeanni ekologik xolatiga ta’sir etuvchi omillar</w:t>
            </w:r>
            <w:r w:rsidRPr="00074766">
              <w:rPr>
                <w:rFonts w:ascii="Times New Roman" w:hAnsi="Times New Roman" w:cs="Times New Roman"/>
                <w:color w:val="0C0E0D"/>
                <w:sz w:val="24"/>
                <w:szCs w:val="24"/>
                <w:lang w:val="uz-Cyrl-UZ"/>
              </w:rPr>
              <w:t>.</w:t>
            </w:r>
          </w:p>
        </w:tc>
      </w:tr>
    </w:tbl>
    <w:p w:rsidR="002B5C05" w:rsidRPr="00C823B5" w:rsidRDefault="00C823B5" w:rsidP="002B5C05">
      <w:pPr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>Izox</w:t>
      </w:r>
      <w:r w:rsidR="002B5C05"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: </w:t>
      </w:r>
      <w:r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>Har</w:t>
      </w:r>
      <w:r w:rsidR="002B5C05"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>bir</w:t>
      </w:r>
      <w:r w:rsidR="002B5C05"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>fan</w:t>
      </w:r>
      <w:r w:rsidR="002B5C05"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>bo’yicha</w:t>
      </w:r>
      <w:r w:rsidR="002B5C05"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>jami</w:t>
      </w:r>
      <w:r w:rsidR="002B5C05"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50 </w:t>
      </w:r>
      <w:r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>tadan</w:t>
      </w:r>
      <w:r w:rsidR="002B5C05"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>savollar</w:t>
      </w:r>
      <w:r w:rsidR="002B5C05"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>tuziladi</w:t>
      </w:r>
      <w:r w:rsidR="002B5C05" w:rsidRPr="00C823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.  </w:t>
      </w:r>
    </w:p>
    <w:p w:rsidR="002B5C05" w:rsidRPr="00C823B5" w:rsidRDefault="002B5C05" w:rsidP="002B5C05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Tuzuvchilar:</w:t>
      </w:r>
    </w:p>
    <w:p w:rsidR="00BF73B1" w:rsidRPr="00360323" w:rsidRDefault="00C823B5" w:rsidP="00BF73B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>Ekologiya</w:t>
      </w:r>
      <w:r w:rsidR="00BF73B1"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>va</w:t>
      </w:r>
      <w:r w:rsidR="00BF73B1"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>botanika</w:t>
      </w:r>
      <w:r w:rsidR="00BF73B1"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BF73B1" w:rsidRPr="00360323" w:rsidRDefault="00BF73B1" w:rsidP="00BF73B1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</w:t>
      </w:r>
      <w:r w:rsidR="00C823B5"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>kafedrasi</w:t>
      </w:r>
      <w:r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C823B5"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>dotsent</w:t>
      </w:r>
      <w:r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</w:t>
      </w:r>
      <w:r w:rsidR="00294BF6" w:rsidRPr="00294BF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</w:t>
      </w:r>
      <w:r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917411"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</w:t>
      </w:r>
      <w:r w:rsidR="002B5C05"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_</w:t>
      </w:r>
      <w:r w:rsidR="00CE6A4E"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________                  </w:t>
      </w:r>
      <w:r w:rsidR="00294BF6" w:rsidRPr="00294BF6">
        <w:rPr>
          <w:rFonts w:ascii="Times New Roman" w:hAnsi="Times New Roman" w:cs="Times New Roman"/>
          <w:b/>
          <w:sz w:val="24"/>
          <w:szCs w:val="24"/>
          <w:lang w:val="uz-Cyrl-UZ"/>
        </w:rPr>
        <w:t>b.f.</w:t>
      </w:r>
      <w:proofErr w:type="spellStart"/>
      <w:r w:rsidR="00294BF6">
        <w:rPr>
          <w:rFonts w:ascii="Times New Roman" w:hAnsi="Times New Roman" w:cs="Times New Roman"/>
          <w:b/>
          <w:sz w:val="24"/>
          <w:szCs w:val="24"/>
          <w:lang w:val="en-US"/>
        </w:rPr>
        <w:t>f.d</w:t>
      </w:r>
      <w:proofErr w:type="spellEnd"/>
      <w:r w:rsidR="00294B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E6A4E"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>G.A. Ibroximova</w:t>
      </w:r>
    </w:p>
    <w:p w:rsidR="00BF73B1" w:rsidRPr="00360323" w:rsidRDefault="00C823B5" w:rsidP="00BF73B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>Ekologiya</w:t>
      </w:r>
      <w:r w:rsidR="00BF73B1"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>va</w:t>
      </w:r>
      <w:r w:rsidR="00BF73B1"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>botanika</w:t>
      </w:r>
      <w:r w:rsidR="00BF73B1"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2B5C05" w:rsidRPr="00360323" w:rsidRDefault="00C823B5" w:rsidP="00BF73B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>kafedrasi</w:t>
      </w:r>
      <w:r w:rsidR="00BF73B1"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94BF6" w:rsidRPr="00294BF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kata </w:t>
      </w:r>
      <w:r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>o’qituvchi</w:t>
      </w:r>
      <w:r w:rsidR="00294BF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</w:t>
      </w:r>
      <w:r w:rsidR="00BF73B1"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_________              </w:t>
      </w:r>
      <w:r w:rsidR="00294BF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b.f.f.d. </w:t>
      </w:r>
      <w:r w:rsidR="00BF73B1" w:rsidRPr="00360323">
        <w:rPr>
          <w:rFonts w:ascii="Times New Roman" w:hAnsi="Times New Roman" w:cs="Times New Roman"/>
          <w:b/>
          <w:sz w:val="24"/>
          <w:szCs w:val="24"/>
          <w:lang w:val="uz-Cyrl-UZ"/>
        </w:rPr>
        <w:t>F.U. Umarov</w:t>
      </w:r>
    </w:p>
    <w:p w:rsidR="002B5C05" w:rsidRPr="00360323" w:rsidRDefault="002B5C05" w:rsidP="002B5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B5C05" w:rsidRPr="00C823B5" w:rsidRDefault="002B5C05" w:rsidP="002B5C05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Ekspert:</w:t>
      </w:r>
    </w:p>
    <w:p w:rsidR="00BF73B1" w:rsidRPr="00C823B5" w:rsidRDefault="00BF73B1" w:rsidP="00BF7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Ekologiya va botanika </w:t>
      </w:r>
    </w:p>
    <w:p w:rsidR="00BF73B1" w:rsidRPr="00C823B5" w:rsidRDefault="00BF73B1" w:rsidP="00BF7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kafedrasi mudiri:          </w:t>
      </w:r>
      <w:r w:rsidR="0091741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</w:t>
      </w: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917411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__________</w:t>
      </w: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</w:t>
      </w:r>
      <w:r w:rsidR="0091741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</w:t>
      </w: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N.M. Narali</w:t>
      </w:r>
      <w:r w:rsidR="007440CF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ev</w:t>
      </w:r>
    </w:p>
    <w:p w:rsidR="00BF73B1" w:rsidRPr="00C823B5" w:rsidRDefault="00917411" w:rsidP="00BF7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</w:t>
      </w:r>
    </w:p>
    <w:p w:rsidR="00BF73B1" w:rsidRPr="00C823B5" w:rsidRDefault="00BF73B1" w:rsidP="00BF7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D64D8" w:rsidRPr="00C823B5" w:rsidRDefault="002B5C05" w:rsidP="00CE6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Fakultet dekani:                     __________                     </w:t>
      </w:r>
      <w:r w:rsidR="00BF73B1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</w:t>
      </w:r>
      <w:r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</w:t>
      </w:r>
      <w:r w:rsidR="00C823B5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N</w:t>
      </w:r>
      <w:r w:rsidR="00BF73B1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 w:rsidR="00C823B5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X</w:t>
      </w:r>
      <w:r w:rsidR="00BF73B1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. </w:t>
      </w:r>
      <w:r w:rsidR="00C823B5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To’xtabo</w:t>
      </w:r>
      <w:r w:rsidR="007440CF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C823B5" w:rsidRPr="00C823B5">
        <w:rPr>
          <w:rFonts w:ascii="Times New Roman" w:hAnsi="Times New Roman" w:cs="Times New Roman"/>
          <w:b/>
          <w:sz w:val="24"/>
          <w:szCs w:val="24"/>
          <w:lang w:val="uz-Cyrl-UZ"/>
        </w:rPr>
        <w:t>ev</w:t>
      </w:r>
    </w:p>
    <w:sectPr w:rsidR="003D64D8" w:rsidRPr="00C8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76309"/>
    <w:multiLevelType w:val="hybridMultilevel"/>
    <w:tmpl w:val="29D63B0E"/>
    <w:lvl w:ilvl="0" w:tplc="7438087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F476966"/>
    <w:multiLevelType w:val="hybridMultilevel"/>
    <w:tmpl w:val="27BA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207CA4"/>
    <w:multiLevelType w:val="hybridMultilevel"/>
    <w:tmpl w:val="29D63B0E"/>
    <w:lvl w:ilvl="0" w:tplc="7438087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5F6E49A8"/>
    <w:multiLevelType w:val="hybridMultilevel"/>
    <w:tmpl w:val="7A78B148"/>
    <w:lvl w:ilvl="0" w:tplc="37A29E24">
      <w:start w:val="1"/>
      <w:numFmt w:val="decimal"/>
      <w:lvlText w:val="%1."/>
      <w:lvlJc w:val="left"/>
      <w:pPr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2B52C0"/>
    <w:multiLevelType w:val="hybridMultilevel"/>
    <w:tmpl w:val="7774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64"/>
    <w:rsid w:val="00014196"/>
    <w:rsid w:val="00046ADC"/>
    <w:rsid w:val="0006668C"/>
    <w:rsid w:val="0013019A"/>
    <w:rsid w:val="00180C1F"/>
    <w:rsid w:val="001F0406"/>
    <w:rsid w:val="001F5516"/>
    <w:rsid w:val="00294BF6"/>
    <w:rsid w:val="002B5C05"/>
    <w:rsid w:val="00326585"/>
    <w:rsid w:val="00360323"/>
    <w:rsid w:val="003D64D8"/>
    <w:rsid w:val="004153A6"/>
    <w:rsid w:val="004B19C1"/>
    <w:rsid w:val="004C5FF6"/>
    <w:rsid w:val="00541ED4"/>
    <w:rsid w:val="006C6866"/>
    <w:rsid w:val="006D3368"/>
    <w:rsid w:val="007440CF"/>
    <w:rsid w:val="00917411"/>
    <w:rsid w:val="00986CC7"/>
    <w:rsid w:val="009C7925"/>
    <w:rsid w:val="00B00B21"/>
    <w:rsid w:val="00B57380"/>
    <w:rsid w:val="00BE38F0"/>
    <w:rsid w:val="00BF73B1"/>
    <w:rsid w:val="00C47F4F"/>
    <w:rsid w:val="00C823B5"/>
    <w:rsid w:val="00CA6DBB"/>
    <w:rsid w:val="00CE6A4E"/>
    <w:rsid w:val="00D16307"/>
    <w:rsid w:val="00D21864"/>
    <w:rsid w:val="00D34C9C"/>
    <w:rsid w:val="00DB13B8"/>
    <w:rsid w:val="00E9705A"/>
    <w:rsid w:val="00E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5ABF-5618-466C-ABBE-1AEC748A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C0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180C1F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0C1F"/>
    <w:rPr>
      <w:rFonts w:ascii="Calibri" w:eastAsia="Times New Roman" w:hAnsi="Calibri" w:cs="Times New Roman"/>
      <w:lang w:eastAsia="ru-RU"/>
    </w:rPr>
  </w:style>
  <w:style w:type="paragraph" w:styleId="a5">
    <w:name w:val="Block Text"/>
    <w:basedOn w:val="a"/>
    <w:rsid w:val="00180C1F"/>
    <w:pPr>
      <w:widowControl w:val="0"/>
      <w:spacing w:after="0" w:line="240" w:lineRule="auto"/>
      <w:ind w:left="14" w:right="9"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0C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F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Ekologiya</dc:creator>
  <cp:keywords/>
  <dc:description/>
  <cp:lastModifiedBy>Ekologiya</cp:lastModifiedBy>
  <cp:revision>24</cp:revision>
  <cp:lastPrinted>2022-04-05T10:31:00Z</cp:lastPrinted>
  <dcterms:created xsi:type="dcterms:W3CDTF">2022-03-18T05:33:00Z</dcterms:created>
  <dcterms:modified xsi:type="dcterms:W3CDTF">2024-02-27T14:21:00Z</dcterms:modified>
</cp:coreProperties>
</file>